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20223" w14:textId="5D36BA4A" w:rsidR="00BA2027" w:rsidRDefault="0017173A" w:rsidP="00BA2027">
      <w:pPr>
        <w:spacing w:after="0" w:line="240" w:lineRule="auto"/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="00BA2027">
        <w:rPr>
          <w:rFonts w:cstheme="minorHAnsi"/>
          <w:sz w:val="24"/>
          <w:szCs w:val="24"/>
        </w:rPr>
        <w:t>:</w:t>
      </w:r>
    </w:p>
    <w:p w14:paraId="02DF9D18" w14:textId="0EBBDDA0" w:rsidR="00BA2027" w:rsidRDefault="00BA2027" w:rsidP="00BA2027">
      <w:pPr>
        <w:spacing w:after="0" w:line="240" w:lineRule="auto"/>
        <w:ind w:right="282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Distline</w:t>
      </w:r>
      <w:proofErr w:type="spellEnd"/>
      <w:r>
        <w:rPr>
          <w:rFonts w:cstheme="minorHAnsi"/>
          <w:sz w:val="24"/>
          <w:szCs w:val="24"/>
        </w:rPr>
        <w:t xml:space="preserve"> s.r.l.</w:t>
      </w:r>
    </w:p>
    <w:p w14:paraId="4C831386" w14:textId="6146FEF9" w:rsidR="00BA2027" w:rsidRDefault="00BA2027" w:rsidP="00BA2027">
      <w:pPr>
        <w:spacing w:after="0" w:line="240" w:lineRule="auto"/>
        <w:ind w:righ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Via </w:t>
      </w:r>
      <w:proofErr w:type="spellStart"/>
      <w:r>
        <w:rPr>
          <w:rFonts w:cstheme="minorHAnsi"/>
          <w:sz w:val="24"/>
          <w:szCs w:val="24"/>
        </w:rPr>
        <w:t>Erizzo</w:t>
      </w:r>
      <w:proofErr w:type="spellEnd"/>
      <w:r>
        <w:rPr>
          <w:rFonts w:cstheme="minorHAnsi"/>
          <w:sz w:val="24"/>
          <w:szCs w:val="24"/>
        </w:rPr>
        <w:t xml:space="preserve"> 65/3 31044 </w:t>
      </w:r>
      <w:proofErr w:type="spellStart"/>
      <w:proofErr w:type="gramStart"/>
      <w:r>
        <w:rPr>
          <w:rFonts w:cstheme="minorHAnsi"/>
          <w:sz w:val="24"/>
          <w:szCs w:val="24"/>
        </w:rPr>
        <w:t>Montebellun</w:t>
      </w:r>
      <w:proofErr w:type="spellEnd"/>
      <w:r>
        <w:rPr>
          <w:rFonts w:cstheme="minorHAnsi"/>
          <w:sz w:val="24"/>
          <w:szCs w:val="24"/>
        </w:rPr>
        <w:t>(</w:t>
      </w:r>
      <w:proofErr w:type="gramEnd"/>
      <w:r>
        <w:rPr>
          <w:rFonts w:cstheme="minorHAnsi"/>
          <w:sz w:val="24"/>
          <w:szCs w:val="24"/>
        </w:rPr>
        <w:t>TV)</w:t>
      </w:r>
    </w:p>
    <w:p w14:paraId="7BB08BDE" w14:textId="7F09E5BC" w:rsidR="00BA2027" w:rsidRDefault="00BA2027" w:rsidP="00BA2027">
      <w:pPr>
        <w:spacing w:after="0" w:line="240" w:lineRule="auto"/>
        <w:ind w:righ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</w:t>
      </w:r>
      <w:r w:rsidR="00792D77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+39 0423 615262</w:t>
      </w:r>
    </w:p>
    <w:p w14:paraId="080FF75F" w14:textId="307B54C5" w:rsidR="00BA2027" w:rsidRDefault="00BA2027" w:rsidP="00BA2027">
      <w:pPr>
        <w:spacing w:after="0" w:line="240" w:lineRule="auto"/>
        <w:ind w:righ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E-mail: </w:t>
      </w:r>
      <w:hyperlink r:id="rId7" w:history="1">
        <w:r w:rsidRPr="00E478C9">
          <w:rPr>
            <w:rStyle w:val="Collegamentoipertestuale"/>
            <w:rFonts w:cstheme="minorHAnsi"/>
            <w:sz w:val="24"/>
            <w:szCs w:val="24"/>
          </w:rPr>
          <w:t>info@distline.com</w:t>
        </w:r>
      </w:hyperlink>
    </w:p>
    <w:p w14:paraId="40C1C41E" w14:textId="42AD25C2" w:rsidR="00BA2027" w:rsidRDefault="00BA2027" w:rsidP="00BA2027">
      <w:pPr>
        <w:spacing w:after="0" w:line="240" w:lineRule="auto"/>
        <w:ind w:righ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PEC</w:t>
      </w:r>
      <w:r w:rsidR="00792D77">
        <w:rPr>
          <w:rFonts w:cstheme="minorHAnsi"/>
          <w:sz w:val="24"/>
          <w:szCs w:val="24"/>
        </w:rPr>
        <w:t xml:space="preserve">: </w:t>
      </w:r>
      <w:hyperlink r:id="rId8" w:history="1">
        <w:r w:rsidR="00792D77" w:rsidRPr="00E478C9">
          <w:rPr>
            <w:rStyle w:val="Collegamentoipertestuale"/>
            <w:rFonts w:cstheme="minorHAnsi"/>
            <w:sz w:val="24"/>
            <w:szCs w:val="24"/>
          </w:rPr>
          <w:t>distline@pec.it</w:t>
        </w:r>
      </w:hyperlink>
    </w:p>
    <w:p w14:paraId="4C343F64" w14:textId="7476DAFC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14:paraId="0B70AB75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14:paraId="7C6E6FF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3C9FCA5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66EE1C7B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57C79304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1E5FF5B8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62625195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0E0B4BE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7782C146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3B4898" wp14:editId="525CCA7B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36195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6E3D9C21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D0B3AA" wp14:editId="7D895892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94FEC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4C9B8803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05BDB5D5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59F55E94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353A486E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17F976AF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584ADF6E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4AFA1557" w14:textId="179592D6" w:rsidR="0017173A" w:rsidRPr="000A7EEC" w:rsidRDefault="0017173A" w:rsidP="00BA2027">
      <w:pPr>
        <w:ind w:right="282"/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br w:type="page"/>
      </w: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711920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781B23AD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17D4C0" wp14:editId="42497908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3A4C1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443492AB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B4F2FD" wp14:editId="13DA878A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8A603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2FEB7679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772CDD51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0F3352B5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3EF89AFB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8E7261" wp14:editId="10C6C464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E43A2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625E75FC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68D8F1" wp14:editId="35575A43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1E5F2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5CE1267A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2E8578" wp14:editId="5AC33139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6B62F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448DFFAB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442F74" wp14:editId="0BDD1D28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FD29C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16962BCC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B43ADC" wp14:editId="6942CDA8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23F0E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1A1B016F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D887AA" wp14:editId="07D9523D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05E69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1912CE6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0184048F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AF8098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27E52C3A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1DDE665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78080292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349A98" wp14:editId="781B880A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F8B98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66579060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3EEB22" wp14:editId="2FCF48CD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D2BCF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14:paraId="484A9E19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28A4F5" wp14:editId="384D2598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B1115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719FFC25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A802DA" wp14:editId="02821561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4F9E9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21991A3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098EA24B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F4DE94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300BAA9C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4A9CEA27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0CFBEF3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7AD5D9" wp14:editId="2A6ACBB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FFEBC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3CDD2F84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74C07C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60918B4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5605B26B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339A849E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9DE81C2" w14:textId="77777777"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169854" wp14:editId="23DEAEBA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074BF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7824B994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3F05542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6038D6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155A799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7E0B955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1D6CEEB8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1D1BD" wp14:editId="62381407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04863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770EC0AA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53E9D" wp14:editId="731FE05A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224BB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0C021FF7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4890F0EA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14:paraId="7B7724F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24D1D70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2133AD9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56967515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5168590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C0EC479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D9423A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728CBBB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031CADC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7E42C9BC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63421E7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A97C505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B6E5272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25D9C2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C3D7677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7CF68054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17A61333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28577" w14:textId="77777777" w:rsidR="0017173A" w:rsidRDefault="0017173A" w:rsidP="0017173A">
      <w:pPr>
        <w:spacing w:after="0" w:line="240" w:lineRule="auto"/>
      </w:pPr>
      <w:r>
        <w:separator/>
      </w:r>
    </w:p>
  </w:endnote>
  <w:endnote w:type="continuationSeparator" w:id="0">
    <w:p w14:paraId="407E1C86" w14:textId="77777777" w:rsidR="0017173A" w:rsidRDefault="0017173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EDC4D" w14:textId="77777777" w:rsidR="0017173A" w:rsidRDefault="0017173A" w:rsidP="0017173A">
      <w:pPr>
        <w:spacing w:after="0" w:line="240" w:lineRule="auto"/>
      </w:pPr>
      <w:r>
        <w:separator/>
      </w:r>
    </w:p>
  </w:footnote>
  <w:footnote w:type="continuationSeparator" w:id="0">
    <w:p w14:paraId="2DDF5C35" w14:textId="77777777" w:rsidR="0017173A" w:rsidRDefault="0017173A" w:rsidP="0017173A">
      <w:pPr>
        <w:spacing w:after="0" w:line="240" w:lineRule="auto"/>
      </w:pPr>
      <w:r>
        <w:continuationSeparator/>
      </w:r>
    </w:p>
  </w:footnote>
  <w:footnote w:id="1">
    <w:p w14:paraId="06071B56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14:paraId="59B06CD6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E0349"/>
    <w:rsid w:val="002E75D4"/>
    <w:rsid w:val="00450B92"/>
    <w:rsid w:val="005B0168"/>
    <w:rsid w:val="00652A6A"/>
    <w:rsid w:val="00792D77"/>
    <w:rsid w:val="008013D7"/>
    <w:rsid w:val="00A13A98"/>
    <w:rsid w:val="00A535C9"/>
    <w:rsid w:val="00AF1555"/>
    <w:rsid w:val="00BA2027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BB76"/>
  <w15:docId w15:val="{6AA84799-48DE-4DC9-B76C-0B69426A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line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ist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Riccardo Massaro</cp:lastModifiedBy>
  <cp:revision>3</cp:revision>
  <dcterms:created xsi:type="dcterms:W3CDTF">2020-04-21T13:47:00Z</dcterms:created>
  <dcterms:modified xsi:type="dcterms:W3CDTF">2020-04-21T13:48:00Z</dcterms:modified>
</cp:coreProperties>
</file>